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261253C1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A318C0">
        <w:rPr>
          <w:rFonts w:asciiTheme="minorHAnsi" w:hAnsiTheme="minorHAnsi" w:cstheme="minorHAnsi"/>
          <w:b/>
        </w:rPr>
        <w:t>C</w:t>
      </w:r>
      <w:r w:rsidR="00A318C0" w:rsidRPr="00A318C0">
        <w:rPr>
          <w:rFonts w:asciiTheme="minorHAnsi" w:hAnsiTheme="minorHAnsi" w:cstheme="minorHAnsi"/>
          <w:b/>
        </w:rPr>
        <w:t>ykliczne dostawy warzyw i owoców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FEFAFDB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netto</w:t>
      </w:r>
      <w:r w:rsidR="00867404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</w:t>
      </w:r>
      <w:r w:rsidR="00867404">
        <w:rPr>
          <w:rFonts w:asciiTheme="minorHAnsi" w:hAnsiTheme="minorHAnsi" w:cstheme="minorHAnsi"/>
          <w:i/>
          <w:iCs/>
        </w:rPr>
        <w:t>..</w:t>
      </w:r>
      <w:r w:rsidRPr="00461DDF">
        <w:rPr>
          <w:rFonts w:asciiTheme="minorHAnsi" w:hAnsiTheme="minorHAnsi" w:cstheme="minorHAnsi"/>
          <w:i/>
          <w:iCs/>
        </w:rPr>
        <w:t>………………………………)</w:t>
      </w:r>
    </w:p>
    <w:p w14:paraId="2B42290A" w14:textId="33F23B44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brutto:…………………………………………)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2921" w14:textId="77777777" w:rsidR="00B43E33" w:rsidRDefault="00B43E33" w:rsidP="00DF7409">
      <w:pPr>
        <w:spacing w:after="0" w:line="240" w:lineRule="auto"/>
      </w:pPr>
      <w:r>
        <w:separator/>
      </w:r>
    </w:p>
  </w:endnote>
  <w:endnote w:type="continuationSeparator" w:id="0">
    <w:p w14:paraId="578933C0" w14:textId="77777777" w:rsidR="00B43E33" w:rsidRDefault="00B43E33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8110" w14:textId="77777777" w:rsidR="00B43E33" w:rsidRDefault="00B43E33" w:rsidP="00DF7409">
      <w:pPr>
        <w:spacing w:after="0" w:line="240" w:lineRule="auto"/>
      </w:pPr>
      <w:r>
        <w:separator/>
      </w:r>
    </w:p>
  </w:footnote>
  <w:footnote w:type="continuationSeparator" w:id="0">
    <w:p w14:paraId="40E29ED6" w14:textId="77777777" w:rsidR="00B43E33" w:rsidRDefault="00B43E33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B48BC"/>
    <w:rsid w:val="002709C8"/>
    <w:rsid w:val="00363F64"/>
    <w:rsid w:val="00461DDF"/>
    <w:rsid w:val="00467135"/>
    <w:rsid w:val="004A1999"/>
    <w:rsid w:val="0056249B"/>
    <w:rsid w:val="00581050"/>
    <w:rsid w:val="005F0734"/>
    <w:rsid w:val="00656140"/>
    <w:rsid w:val="006F24B9"/>
    <w:rsid w:val="00844E28"/>
    <w:rsid w:val="00846738"/>
    <w:rsid w:val="00867404"/>
    <w:rsid w:val="00886994"/>
    <w:rsid w:val="008B30E1"/>
    <w:rsid w:val="00A23C45"/>
    <w:rsid w:val="00A2472B"/>
    <w:rsid w:val="00A318C0"/>
    <w:rsid w:val="00AA32F6"/>
    <w:rsid w:val="00AB33AC"/>
    <w:rsid w:val="00B43E33"/>
    <w:rsid w:val="00BC34FF"/>
    <w:rsid w:val="00C85D95"/>
    <w:rsid w:val="00D91A9D"/>
    <w:rsid w:val="00D9636C"/>
    <w:rsid w:val="00DB0838"/>
    <w:rsid w:val="00DF7409"/>
    <w:rsid w:val="00E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19</cp:revision>
  <cp:lastPrinted>2022-11-21T09:47:00Z</cp:lastPrinted>
  <dcterms:created xsi:type="dcterms:W3CDTF">2022-11-21T07:15:00Z</dcterms:created>
  <dcterms:modified xsi:type="dcterms:W3CDTF">2022-12-05T08:56:00Z</dcterms:modified>
</cp:coreProperties>
</file>